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48" w:rsidRDefault="0041732B" w:rsidP="00A0054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Cours 02 </w:t>
      </w:r>
      <w:r w:rsidR="00A00548">
        <w:rPr>
          <w:rFonts w:asciiTheme="majorBidi" w:hAnsiTheme="majorBidi" w:cstheme="majorBidi"/>
          <w:b/>
          <w:bCs/>
          <w:sz w:val="24"/>
          <w:szCs w:val="24"/>
        </w:rPr>
        <w:t>-Organisation de service de collecte :</w:t>
      </w:r>
    </w:p>
    <w:p w:rsidR="00A00548" w:rsidRDefault="00A00548" w:rsidP="00A00548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Domaines d’utilisation et choix  de matériels de collecte :</w:t>
      </w:r>
    </w:p>
    <w:p w:rsidR="000661D5" w:rsidRPr="00925E40" w:rsidRDefault="00A00548" w:rsidP="00A00548">
      <w:pPr>
        <w:rPr>
          <w:rFonts w:asciiTheme="majorBidi" w:hAnsiTheme="majorBidi" w:cstheme="majorBidi"/>
          <w:sz w:val="24"/>
          <w:szCs w:val="24"/>
        </w:rPr>
      </w:pPr>
      <w:r w:rsidRPr="00925E40">
        <w:rPr>
          <w:sz w:val="24"/>
          <w:szCs w:val="24"/>
        </w:rPr>
        <w:t xml:space="preserve">      </w:t>
      </w:r>
      <w:r w:rsidRPr="00925E40">
        <w:rPr>
          <w:rFonts w:asciiTheme="majorBidi" w:hAnsiTheme="majorBidi" w:cstheme="majorBidi"/>
          <w:sz w:val="24"/>
          <w:szCs w:val="24"/>
        </w:rPr>
        <w:t xml:space="preserve">Les conditions de la collecte dépendent d’un certains nombres de paramètres qui sont généralement difficiles ou </w:t>
      </w:r>
      <w:r w:rsidR="002B0373" w:rsidRPr="00925E40">
        <w:rPr>
          <w:rFonts w:asciiTheme="majorBidi" w:hAnsiTheme="majorBidi" w:cstheme="majorBidi"/>
          <w:sz w:val="24"/>
          <w:szCs w:val="24"/>
        </w:rPr>
        <w:t>même</w:t>
      </w:r>
      <w:r w:rsidRPr="00925E40">
        <w:rPr>
          <w:rFonts w:asciiTheme="majorBidi" w:hAnsiTheme="majorBidi" w:cstheme="majorBidi"/>
          <w:sz w:val="24"/>
          <w:szCs w:val="24"/>
        </w:rPr>
        <w:t xml:space="preserve"> impossible à modifier ou dont il faut tenir compte. Parmi</w:t>
      </w:r>
      <w:r w:rsidR="002B0373" w:rsidRPr="00925E40">
        <w:rPr>
          <w:rFonts w:asciiTheme="majorBidi" w:hAnsiTheme="majorBidi" w:cstheme="majorBidi"/>
          <w:sz w:val="24"/>
          <w:szCs w:val="24"/>
        </w:rPr>
        <w:t xml:space="preserve"> ces paramètres :</w:t>
      </w:r>
    </w:p>
    <w:p w:rsidR="002B0373" w:rsidRDefault="002B0373" w:rsidP="002B037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Ceux qui sont rattachés aux caractéristiques de l’agglomération desservie : largeur ou étroitesse des </w:t>
      </w:r>
      <w:proofErr w:type="gramStart"/>
      <w:r>
        <w:rPr>
          <w:rFonts w:asciiTheme="majorBidi" w:hAnsiTheme="majorBidi" w:cstheme="majorBidi"/>
          <w:sz w:val="24"/>
          <w:szCs w:val="24"/>
        </w:rPr>
        <w:t>rues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pentes et courbes, caractéristiques des </w:t>
      </w:r>
      <w:r w:rsidR="00925E40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zones  d’habitat, densité du trafic …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 ;</w:t>
      </w:r>
    </w:p>
    <w:p w:rsidR="002B0373" w:rsidRDefault="002B0373" w:rsidP="002B037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Ceux qui caractérisent le type de collecte : les véhicules </w:t>
      </w:r>
      <w:r w:rsidR="00925E40">
        <w:rPr>
          <w:rFonts w:asciiTheme="majorBidi" w:hAnsiTheme="majorBidi" w:cstheme="majorBidi"/>
          <w:sz w:val="24"/>
          <w:szCs w:val="24"/>
        </w:rPr>
        <w:t>existants</w:t>
      </w:r>
      <w:r>
        <w:rPr>
          <w:rFonts w:asciiTheme="majorBidi" w:hAnsiTheme="majorBidi" w:cstheme="majorBidi"/>
          <w:sz w:val="24"/>
          <w:szCs w:val="24"/>
        </w:rPr>
        <w:t xml:space="preserve"> qui ne sont pas toujours très appropriés </w:t>
      </w:r>
      <w:proofErr w:type="gramStart"/>
      <w:r>
        <w:rPr>
          <w:rFonts w:asciiTheme="majorBidi" w:hAnsiTheme="majorBidi" w:cstheme="majorBidi"/>
          <w:sz w:val="24"/>
          <w:szCs w:val="24"/>
        </w:rPr>
        <w:t>;le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type de récipients en usage lesquels sont </w:t>
      </w:r>
      <w:r w:rsidR="00925E40">
        <w:rPr>
          <w:rFonts w:asciiTheme="majorBidi" w:hAnsiTheme="majorBidi" w:cstheme="majorBidi"/>
          <w:sz w:val="24"/>
          <w:szCs w:val="24"/>
        </w:rPr>
        <w:t>généralement  liés aux différents types d’habitats ;</w:t>
      </w:r>
    </w:p>
    <w:p w:rsidR="00925E40" w:rsidRDefault="00925E40" w:rsidP="002B037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ressources financières  dont l’APC disposera pour organiser son service.</w:t>
      </w:r>
    </w:p>
    <w:p w:rsidR="00925E40" w:rsidRDefault="00925E40" w:rsidP="00925E40">
      <w:pPr>
        <w:rPr>
          <w:rFonts w:asciiTheme="majorBidi" w:hAnsiTheme="majorBidi" w:cstheme="majorBidi"/>
          <w:b/>
          <w:bCs/>
          <w:sz w:val="24"/>
          <w:szCs w:val="24"/>
        </w:rPr>
      </w:pPr>
      <w:r>
        <w:t>-</w:t>
      </w:r>
      <w:r w:rsidRPr="00925E40">
        <w:rPr>
          <w:rFonts w:asciiTheme="majorBidi" w:hAnsiTheme="majorBidi" w:cstheme="majorBidi"/>
          <w:b/>
          <w:bCs/>
          <w:sz w:val="24"/>
          <w:szCs w:val="24"/>
        </w:rPr>
        <w:t>Organisation opérationnelle de la collecte :</w:t>
      </w:r>
    </w:p>
    <w:p w:rsidR="00925E40" w:rsidRDefault="00925E40" w:rsidP="00925E40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L’organisation des circuits de collecte est basée sur le découpage des zones urbaines  à desservir en un certain nombre de secteurs  dont la détermination  devra tenir compte de différents paramètres :</w:t>
      </w:r>
    </w:p>
    <w:p w:rsidR="00925E40" w:rsidRDefault="00BF3C5C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quantités de déchets urbains générées à l’intérieur de chaque secteur ;</w:t>
      </w:r>
    </w:p>
    <w:p w:rsidR="00BF3C5C" w:rsidRDefault="00BF3C5C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caractéristiques techniques de matériels de collecte mis en œuvre ;</w:t>
      </w:r>
    </w:p>
    <w:p w:rsidR="00BF3C5C" w:rsidRDefault="00BF3C5C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vitesse de la </w:t>
      </w:r>
      <w:proofErr w:type="gramStart"/>
      <w:r>
        <w:rPr>
          <w:rFonts w:asciiTheme="majorBidi" w:hAnsiTheme="majorBidi" w:cstheme="majorBidi"/>
          <w:sz w:val="24"/>
          <w:szCs w:val="24"/>
        </w:rPr>
        <w:t>collecte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celle-ci dépendant du type des récipients utilisés, c’est –à-dire du type d’habitat dans le secteur considéré ;</w:t>
      </w:r>
    </w:p>
    <w:p w:rsidR="00BF3C5C" w:rsidRDefault="00BF3C5C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fréquence et les horaires ;</w:t>
      </w:r>
    </w:p>
    <w:p w:rsidR="00BF3C5C" w:rsidRDefault="00BF3C5C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contraintes diverses résultant</w:t>
      </w:r>
      <w:r w:rsidR="0096274F">
        <w:rPr>
          <w:rFonts w:asciiTheme="majorBidi" w:hAnsiTheme="majorBidi" w:cstheme="majorBidi"/>
          <w:sz w:val="24"/>
          <w:szCs w:val="24"/>
        </w:rPr>
        <w:t xml:space="preserve"> des caractéristiques de la voirie et de la circulation ;</w:t>
      </w:r>
    </w:p>
    <w:p w:rsidR="00FC1779" w:rsidRDefault="0096274F" w:rsidP="00925E4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variations hebdomadaires </w:t>
      </w:r>
      <w:proofErr w:type="gramStart"/>
      <w:r>
        <w:rPr>
          <w:rFonts w:asciiTheme="majorBidi" w:hAnsiTheme="majorBidi" w:cstheme="majorBidi"/>
          <w:sz w:val="24"/>
          <w:szCs w:val="24"/>
        </w:rPr>
        <w:t>( jours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 pointe) et éventuellement les variations saisonnières.</w:t>
      </w:r>
    </w:p>
    <w:p w:rsidR="00FC1779" w:rsidRPr="00FC1779" w:rsidRDefault="00FC1779" w:rsidP="00FC1779"/>
    <w:p w:rsidR="00FC1779" w:rsidRPr="00FC1779" w:rsidRDefault="00FC1779" w:rsidP="00FC1779"/>
    <w:p w:rsidR="00FC1779" w:rsidRPr="00FC1779" w:rsidRDefault="00FC1779" w:rsidP="00FC1779"/>
    <w:p w:rsidR="00FC1779" w:rsidRPr="00FC1779" w:rsidRDefault="00FC1779" w:rsidP="00FC1779"/>
    <w:p w:rsidR="00FC1779" w:rsidRPr="00FC1779" w:rsidRDefault="00FC1779" w:rsidP="00FC1779"/>
    <w:p w:rsidR="00FC1779" w:rsidRPr="00FC1779" w:rsidRDefault="00FC1779" w:rsidP="00FC1779"/>
    <w:p w:rsidR="00FC1779" w:rsidRPr="00FC1779" w:rsidRDefault="00FC1779" w:rsidP="00FC1779"/>
    <w:sectPr w:rsidR="00FC1779" w:rsidRPr="00FC1779" w:rsidSect="00316D77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3"/>
      </v:shape>
    </w:pict>
  </w:numPicBullet>
  <w:abstractNum w:abstractNumId="0">
    <w:nsid w:val="051643C6"/>
    <w:multiLevelType w:val="hybridMultilevel"/>
    <w:tmpl w:val="9E1634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C0AB9"/>
    <w:multiLevelType w:val="hybridMultilevel"/>
    <w:tmpl w:val="2AB25358"/>
    <w:lvl w:ilvl="0" w:tplc="04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A6162FE"/>
    <w:multiLevelType w:val="hybridMultilevel"/>
    <w:tmpl w:val="CDBADAA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E341A68"/>
    <w:multiLevelType w:val="hybridMultilevel"/>
    <w:tmpl w:val="A14661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B40F8"/>
    <w:multiLevelType w:val="hybridMultilevel"/>
    <w:tmpl w:val="933CDF58"/>
    <w:lvl w:ilvl="0" w:tplc="3044137E">
      <w:numFmt w:val="bullet"/>
      <w:lvlText w:val="-"/>
      <w:lvlJc w:val="left"/>
      <w:pPr>
        <w:ind w:left="1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1901780F"/>
    <w:multiLevelType w:val="hybridMultilevel"/>
    <w:tmpl w:val="57B4F384"/>
    <w:lvl w:ilvl="0" w:tplc="3044137E">
      <w:numFmt w:val="bullet"/>
      <w:lvlText w:val="-"/>
      <w:lvlJc w:val="left"/>
      <w:pPr>
        <w:ind w:left="21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">
    <w:nsid w:val="1AAE32FC"/>
    <w:multiLevelType w:val="hybridMultilevel"/>
    <w:tmpl w:val="FCE4663C"/>
    <w:lvl w:ilvl="0" w:tplc="92621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D522A"/>
    <w:multiLevelType w:val="hybridMultilevel"/>
    <w:tmpl w:val="D5ACACEE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A266217"/>
    <w:multiLevelType w:val="hybridMultilevel"/>
    <w:tmpl w:val="D786A778"/>
    <w:lvl w:ilvl="0" w:tplc="73285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6495"/>
    <w:multiLevelType w:val="hybridMultilevel"/>
    <w:tmpl w:val="D7BE16EC"/>
    <w:lvl w:ilvl="0" w:tplc="3044137E"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5813226E"/>
    <w:multiLevelType w:val="hybridMultilevel"/>
    <w:tmpl w:val="1112388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F6687F"/>
    <w:multiLevelType w:val="hybridMultilevel"/>
    <w:tmpl w:val="1EF875F6"/>
    <w:lvl w:ilvl="0" w:tplc="3044137E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>
    <w:nsid w:val="6A690C21"/>
    <w:multiLevelType w:val="hybridMultilevel"/>
    <w:tmpl w:val="DEC0077C"/>
    <w:lvl w:ilvl="0" w:tplc="3044137E">
      <w:numFmt w:val="bullet"/>
      <w:lvlText w:val="-"/>
      <w:lvlJc w:val="left"/>
      <w:pPr>
        <w:ind w:left="25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>
    <w:nsid w:val="6F381404"/>
    <w:multiLevelType w:val="hybridMultilevel"/>
    <w:tmpl w:val="0EFC354A"/>
    <w:lvl w:ilvl="0" w:tplc="8772C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B3D21"/>
    <w:multiLevelType w:val="hybridMultilevel"/>
    <w:tmpl w:val="99A4A5CE"/>
    <w:lvl w:ilvl="0" w:tplc="040C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5">
    <w:nsid w:val="7AFD1252"/>
    <w:multiLevelType w:val="hybridMultilevel"/>
    <w:tmpl w:val="0FF2F28C"/>
    <w:lvl w:ilvl="0" w:tplc="3044137E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378E"/>
    <w:rsid w:val="000661D5"/>
    <w:rsid w:val="000F3A9D"/>
    <w:rsid w:val="00151D2C"/>
    <w:rsid w:val="001E36C3"/>
    <w:rsid w:val="001E6CDC"/>
    <w:rsid w:val="00245009"/>
    <w:rsid w:val="002746AA"/>
    <w:rsid w:val="002B0373"/>
    <w:rsid w:val="002B0D8E"/>
    <w:rsid w:val="00316D77"/>
    <w:rsid w:val="003F68EC"/>
    <w:rsid w:val="0041732B"/>
    <w:rsid w:val="004316DD"/>
    <w:rsid w:val="00544FFF"/>
    <w:rsid w:val="005804CB"/>
    <w:rsid w:val="0058626F"/>
    <w:rsid w:val="00595291"/>
    <w:rsid w:val="00632961"/>
    <w:rsid w:val="006504C7"/>
    <w:rsid w:val="00684430"/>
    <w:rsid w:val="006A2E08"/>
    <w:rsid w:val="00707055"/>
    <w:rsid w:val="008F50F9"/>
    <w:rsid w:val="00925E40"/>
    <w:rsid w:val="0096274F"/>
    <w:rsid w:val="00A00548"/>
    <w:rsid w:val="00A47BEE"/>
    <w:rsid w:val="00AB7A9A"/>
    <w:rsid w:val="00B00EDC"/>
    <w:rsid w:val="00BF3C5C"/>
    <w:rsid w:val="00C472C2"/>
    <w:rsid w:val="00C703D4"/>
    <w:rsid w:val="00D8760E"/>
    <w:rsid w:val="00DD7B2C"/>
    <w:rsid w:val="00E155C5"/>
    <w:rsid w:val="00E360B1"/>
    <w:rsid w:val="00E43DC7"/>
    <w:rsid w:val="00EB1DDF"/>
    <w:rsid w:val="00ED378E"/>
    <w:rsid w:val="00F63289"/>
    <w:rsid w:val="00F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MILI</cp:lastModifiedBy>
  <cp:revision>5</cp:revision>
  <dcterms:created xsi:type="dcterms:W3CDTF">2020-06-19T17:03:00Z</dcterms:created>
  <dcterms:modified xsi:type="dcterms:W3CDTF">2020-06-19T17:06:00Z</dcterms:modified>
</cp:coreProperties>
</file>